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6" w:rsidRPr="00A25F82" w:rsidRDefault="003F46A6" w:rsidP="003F46A6">
      <w:pPr>
        <w:spacing w:before="1"/>
        <w:ind w:left="2338" w:right="1415"/>
        <w:jc w:val="center"/>
        <w:rPr>
          <w:b/>
          <w:sz w:val="20"/>
          <w:szCs w:val="20"/>
        </w:rPr>
      </w:pPr>
    </w:p>
    <w:p w:rsidR="0088050D" w:rsidRPr="00A25F82" w:rsidRDefault="00604391" w:rsidP="00604391">
      <w:pPr>
        <w:spacing w:before="1"/>
        <w:ind w:left="1701" w:right="1415" w:firstLine="284"/>
        <w:jc w:val="center"/>
        <w:rPr>
          <w:b/>
          <w:sz w:val="20"/>
          <w:szCs w:val="20"/>
        </w:rPr>
      </w:pPr>
      <w:r w:rsidRPr="00A25F82">
        <w:rPr>
          <w:b/>
          <w:sz w:val="20"/>
          <w:szCs w:val="20"/>
        </w:rPr>
        <w:t xml:space="preserve">Диагностическая работа </w:t>
      </w:r>
      <w:r w:rsidR="0088050D" w:rsidRPr="00A25F82">
        <w:rPr>
          <w:b/>
          <w:sz w:val="20"/>
          <w:szCs w:val="20"/>
        </w:rPr>
        <w:t xml:space="preserve">по русскому языку </w:t>
      </w:r>
    </w:p>
    <w:p w:rsidR="0088050D" w:rsidRPr="00A25F82" w:rsidRDefault="0088050D" w:rsidP="00604391">
      <w:pPr>
        <w:spacing w:before="1"/>
        <w:ind w:left="1701" w:right="1415" w:firstLine="284"/>
        <w:jc w:val="center"/>
        <w:rPr>
          <w:b/>
          <w:sz w:val="20"/>
          <w:szCs w:val="20"/>
        </w:rPr>
      </w:pPr>
      <w:r w:rsidRPr="00A25F82">
        <w:rPr>
          <w:b/>
          <w:sz w:val="20"/>
          <w:szCs w:val="20"/>
        </w:rPr>
        <w:t>в формате ОГЭ</w:t>
      </w:r>
    </w:p>
    <w:p w:rsidR="00604391" w:rsidRPr="00A25F82" w:rsidRDefault="00604391" w:rsidP="00604391">
      <w:pPr>
        <w:spacing w:before="1"/>
        <w:ind w:left="1701" w:right="1415" w:firstLine="284"/>
        <w:jc w:val="center"/>
        <w:rPr>
          <w:b/>
          <w:sz w:val="20"/>
          <w:szCs w:val="20"/>
        </w:rPr>
      </w:pPr>
      <w:r w:rsidRPr="00A25F82">
        <w:rPr>
          <w:b/>
          <w:sz w:val="20"/>
          <w:szCs w:val="20"/>
        </w:rPr>
        <w:t xml:space="preserve"> 9 класс</w:t>
      </w:r>
    </w:p>
    <w:p w:rsidR="00604391" w:rsidRPr="00A25F82" w:rsidRDefault="00604391" w:rsidP="003F46A6">
      <w:pPr>
        <w:spacing w:before="1"/>
        <w:ind w:left="2338" w:right="1415"/>
        <w:jc w:val="center"/>
        <w:rPr>
          <w:b/>
          <w:sz w:val="20"/>
          <w:szCs w:val="20"/>
        </w:rPr>
      </w:pPr>
    </w:p>
    <w:p w:rsidR="00604391" w:rsidRPr="00A25F82" w:rsidRDefault="00604391" w:rsidP="003F46A6">
      <w:pPr>
        <w:spacing w:before="1"/>
        <w:ind w:left="2338" w:right="1415"/>
        <w:jc w:val="center"/>
        <w:rPr>
          <w:b/>
          <w:sz w:val="20"/>
          <w:szCs w:val="20"/>
        </w:rPr>
      </w:pPr>
    </w:p>
    <w:p w:rsidR="00604391" w:rsidRPr="00A25F82" w:rsidRDefault="00604391" w:rsidP="00604391">
      <w:pPr>
        <w:spacing w:before="1"/>
        <w:ind w:right="1415"/>
        <w:rPr>
          <w:b/>
          <w:sz w:val="20"/>
          <w:szCs w:val="20"/>
        </w:rPr>
      </w:pPr>
    </w:p>
    <w:p w:rsidR="003F46A6" w:rsidRPr="00A25F82" w:rsidRDefault="003F46A6" w:rsidP="003F46A6">
      <w:pPr>
        <w:spacing w:before="1"/>
        <w:ind w:left="2338" w:right="1415"/>
        <w:jc w:val="center"/>
        <w:rPr>
          <w:b/>
          <w:sz w:val="20"/>
          <w:szCs w:val="20"/>
        </w:rPr>
      </w:pPr>
      <w:r w:rsidRPr="00A25F82">
        <w:rPr>
          <w:b/>
          <w:sz w:val="20"/>
          <w:szCs w:val="20"/>
        </w:rPr>
        <w:t>Инструкция по выполнению работы</w:t>
      </w:r>
    </w:p>
    <w:p w:rsidR="003F46A6" w:rsidRPr="00A25F82" w:rsidRDefault="003F46A6" w:rsidP="007B6701">
      <w:pPr>
        <w:pStyle w:val="a3"/>
        <w:spacing w:before="169"/>
        <w:ind w:left="1461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Диагностическая работа состоит из трёх частей, включающих в себя</w:t>
      </w:r>
    </w:p>
    <w:p w:rsidR="003F46A6" w:rsidRPr="00A25F82" w:rsidRDefault="003F46A6" w:rsidP="007B6701">
      <w:pPr>
        <w:pStyle w:val="a3"/>
        <w:spacing w:before="4"/>
        <w:ind w:left="964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9 заданий.</w:t>
      </w:r>
    </w:p>
    <w:p w:rsidR="003F46A6" w:rsidRPr="00A25F82" w:rsidRDefault="003F46A6" w:rsidP="007B6701">
      <w:pPr>
        <w:pStyle w:val="a3"/>
        <w:spacing w:before="4"/>
        <w:ind w:left="1461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 xml:space="preserve">На выполнение </w:t>
      </w:r>
      <w:r w:rsidR="0088050D" w:rsidRPr="00A25F82">
        <w:rPr>
          <w:sz w:val="20"/>
          <w:szCs w:val="20"/>
        </w:rPr>
        <w:t>д</w:t>
      </w:r>
      <w:r w:rsidRPr="00A25F82">
        <w:rPr>
          <w:sz w:val="20"/>
          <w:szCs w:val="20"/>
        </w:rPr>
        <w:t>иагностической работы по русскому языку отводится</w:t>
      </w:r>
    </w:p>
    <w:p w:rsidR="003F46A6" w:rsidRPr="00A25F82" w:rsidRDefault="003F46A6" w:rsidP="007B6701">
      <w:pPr>
        <w:pStyle w:val="a3"/>
        <w:spacing w:before="3"/>
        <w:ind w:left="964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3 часа 55 минут (235 минут).</w:t>
      </w:r>
    </w:p>
    <w:p w:rsidR="003F46A6" w:rsidRPr="00A25F82" w:rsidRDefault="003F46A6" w:rsidP="007B6701">
      <w:pPr>
        <w:pStyle w:val="a3"/>
        <w:spacing w:before="4"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Часть 1 включает в себя 1 задание и представляет собой письменную работу по прослушанному тексту (сжатое изложение). Исходный текст для сжатого изложения прослушивается 2 раза.</w:t>
      </w:r>
    </w:p>
    <w:p w:rsidR="003F46A6" w:rsidRPr="00A25F82" w:rsidRDefault="003F46A6" w:rsidP="007B6701">
      <w:pPr>
        <w:pStyle w:val="a3"/>
        <w:spacing w:line="216" w:lineRule="exact"/>
        <w:ind w:left="1461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Это задание выполняется на бланке ответов № 2.</w:t>
      </w:r>
    </w:p>
    <w:p w:rsidR="003F46A6" w:rsidRPr="00A25F82" w:rsidRDefault="003F46A6" w:rsidP="007B6701">
      <w:pPr>
        <w:pStyle w:val="a3"/>
        <w:spacing w:before="4"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 xml:space="preserve">Часть 2 состоит из 7 </w:t>
      </w:r>
      <w:r w:rsidR="0088050D" w:rsidRPr="00A25F82">
        <w:rPr>
          <w:sz w:val="20"/>
          <w:szCs w:val="20"/>
        </w:rPr>
        <w:t xml:space="preserve">заданий (2–8). Задания части 2 </w:t>
      </w:r>
      <w:r w:rsidRPr="00A25F82">
        <w:rPr>
          <w:sz w:val="20"/>
          <w:szCs w:val="20"/>
        </w:rPr>
        <w:t>требуют  проведения различных видов анализа слова, предложения,</w:t>
      </w:r>
      <w:r w:rsidRPr="00A25F82">
        <w:rPr>
          <w:spacing w:val="15"/>
          <w:sz w:val="20"/>
          <w:szCs w:val="20"/>
        </w:rPr>
        <w:t xml:space="preserve"> </w:t>
      </w:r>
      <w:r w:rsidRPr="00A25F82">
        <w:rPr>
          <w:sz w:val="20"/>
          <w:szCs w:val="20"/>
        </w:rPr>
        <w:t>текста.</w:t>
      </w:r>
    </w:p>
    <w:p w:rsidR="003F46A6" w:rsidRPr="00A25F82" w:rsidRDefault="003F46A6" w:rsidP="007B6701">
      <w:pPr>
        <w:pStyle w:val="a3"/>
        <w:spacing w:line="244" w:lineRule="auto"/>
        <w:ind w:left="964" w:right="481" w:firstLine="58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Ответами к заданиям 2–8 является слово (несколько слов) или п</w:t>
      </w:r>
      <w:r w:rsidR="0088050D" w:rsidRPr="00A25F82">
        <w:rPr>
          <w:sz w:val="20"/>
          <w:szCs w:val="20"/>
        </w:rPr>
        <w:t xml:space="preserve">оследовательность цифр.  Ответ </w:t>
      </w:r>
      <w:r w:rsidR="001478B9" w:rsidRPr="00A25F82">
        <w:rPr>
          <w:sz w:val="20"/>
          <w:szCs w:val="20"/>
        </w:rPr>
        <w:t xml:space="preserve">запишите </w:t>
      </w:r>
      <w:r w:rsidRPr="00A25F82">
        <w:rPr>
          <w:sz w:val="20"/>
          <w:szCs w:val="20"/>
        </w:rPr>
        <w:t>в  поле  ответа  в  тексте  работы, а затем перенесите в бланк ответов №</w:t>
      </w:r>
      <w:r w:rsidRPr="00A25F82">
        <w:rPr>
          <w:spacing w:val="5"/>
          <w:sz w:val="20"/>
          <w:szCs w:val="20"/>
        </w:rPr>
        <w:t xml:space="preserve"> </w:t>
      </w:r>
      <w:r w:rsidRPr="00A25F82">
        <w:rPr>
          <w:sz w:val="20"/>
          <w:szCs w:val="20"/>
        </w:rPr>
        <w:t>1.</w:t>
      </w:r>
    </w:p>
    <w:p w:rsidR="003F46A6" w:rsidRPr="00A25F82" w:rsidRDefault="003F46A6" w:rsidP="007B6701">
      <w:pPr>
        <w:spacing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 xml:space="preserve">Задание части 3 выполняется </w:t>
      </w:r>
      <w:r w:rsidRPr="00A25F82">
        <w:rPr>
          <w:b/>
          <w:sz w:val="20"/>
          <w:szCs w:val="20"/>
        </w:rPr>
        <w:t>на основе того же текста</w:t>
      </w:r>
      <w:r w:rsidRPr="00A25F82">
        <w:rPr>
          <w:sz w:val="20"/>
          <w:szCs w:val="20"/>
        </w:rPr>
        <w:t>, который Вы читали, работая над заданиями части 2.</w:t>
      </w:r>
    </w:p>
    <w:p w:rsidR="003F46A6" w:rsidRPr="00A25F82" w:rsidRDefault="003F46A6" w:rsidP="007B6701">
      <w:pPr>
        <w:pStyle w:val="a3"/>
        <w:spacing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 xml:space="preserve">Приступая к части 3 работы, выберите </w:t>
      </w:r>
      <w:r w:rsidRPr="00A25F82">
        <w:rPr>
          <w:b/>
          <w:sz w:val="20"/>
          <w:szCs w:val="20"/>
        </w:rPr>
        <w:t xml:space="preserve">одно </w:t>
      </w:r>
      <w:r w:rsidRPr="00A25F82">
        <w:rPr>
          <w:sz w:val="20"/>
          <w:szCs w:val="20"/>
        </w:rPr>
        <w:t>из трёх предложенных заданий (9.1, 9.2 или 9.3) и дайте письменный развёрнутый аргументированный ответ.</w:t>
      </w:r>
    </w:p>
    <w:p w:rsidR="003F46A6" w:rsidRPr="00A25F82" w:rsidRDefault="003F46A6" w:rsidP="007B6701">
      <w:pPr>
        <w:pStyle w:val="a3"/>
        <w:spacing w:line="216" w:lineRule="exact"/>
        <w:ind w:left="1460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Это задание выполняется на бланке ответов № 2.</w:t>
      </w:r>
    </w:p>
    <w:p w:rsidR="003F46A6" w:rsidRPr="00A25F82" w:rsidRDefault="003F46A6" w:rsidP="007B6701">
      <w:pPr>
        <w:pStyle w:val="a3"/>
        <w:spacing w:line="244" w:lineRule="auto"/>
        <w:ind w:left="964" w:right="481" w:firstLine="489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Все бланки заполняются яркими чёрными чернилами. Допускается использование гелевой или капиллярной ручки.</w:t>
      </w:r>
    </w:p>
    <w:p w:rsidR="003F46A6" w:rsidRPr="00A25F82" w:rsidRDefault="003F46A6" w:rsidP="007B6701">
      <w:pPr>
        <w:pStyle w:val="a3"/>
        <w:spacing w:line="217" w:lineRule="exact"/>
        <w:ind w:left="1460" w:right="481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На экзамене разрешено пользоваться орфографическим словарём.</w:t>
      </w:r>
    </w:p>
    <w:p w:rsidR="003F46A6" w:rsidRPr="00A25F82" w:rsidRDefault="001478B9" w:rsidP="007B6701">
      <w:pPr>
        <w:spacing w:before="1"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 xml:space="preserve">При  </w:t>
      </w:r>
      <w:r w:rsidR="003F46A6" w:rsidRPr="00A25F82">
        <w:rPr>
          <w:sz w:val="20"/>
          <w:szCs w:val="20"/>
        </w:rPr>
        <w:t xml:space="preserve">выполнении  заданий  можно  пользоваться  черновиком.  </w:t>
      </w:r>
      <w:r w:rsidR="003F46A6" w:rsidRPr="00A25F82">
        <w:rPr>
          <w:b/>
          <w:sz w:val="20"/>
          <w:szCs w:val="20"/>
        </w:rPr>
        <w:t>Записи  в черновике, а также в тексте контрольных измерительных материалов не учитываются при оценивании</w:t>
      </w:r>
      <w:r w:rsidR="003F46A6" w:rsidRPr="00A25F82">
        <w:rPr>
          <w:b/>
          <w:spacing w:val="3"/>
          <w:sz w:val="20"/>
          <w:szCs w:val="20"/>
        </w:rPr>
        <w:t xml:space="preserve"> </w:t>
      </w:r>
      <w:r w:rsidR="003F46A6" w:rsidRPr="00A25F82">
        <w:rPr>
          <w:b/>
          <w:sz w:val="20"/>
          <w:szCs w:val="20"/>
        </w:rPr>
        <w:t>работы</w:t>
      </w:r>
      <w:r w:rsidR="003F46A6" w:rsidRPr="00A25F82">
        <w:rPr>
          <w:sz w:val="20"/>
          <w:szCs w:val="20"/>
        </w:rPr>
        <w:t>.</w:t>
      </w:r>
    </w:p>
    <w:p w:rsidR="003F46A6" w:rsidRPr="00A25F82" w:rsidRDefault="003F46A6" w:rsidP="007B6701">
      <w:pPr>
        <w:pStyle w:val="a3"/>
        <w:spacing w:line="244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3F46A6" w:rsidRPr="00A25F82" w:rsidRDefault="003F46A6" w:rsidP="007B6701">
      <w:pPr>
        <w:pStyle w:val="a3"/>
        <w:spacing w:line="235" w:lineRule="auto"/>
        <w:ind w:left="964" w:right="481" w:firstLine="496"/>
        <w:jc w:val="both"/>
        <w:rPr>
          <w:sz w:val="20"/>
          <w:szCs w:val="20"/>
        </w:rPr>
      </w:pPr>
      <w:r w:rsidRPr="00A25F82">
        <w:rPr>
          <w:sz w:val="20"/>
          <w:szCs w:val="20"/>
        </w:rPr>
        <w:t>После завершения работы проверьте, чтобы ответ к каждому заданию    в бланках ответов № 1 и № 2 был записан под правильным</w:t>
      </w:r>
      <w:r w:rsidRPr="00A25F82">
        <w:rPr>
          <w:spacing w:val="34"/>
          <w:sz w:val="20"/>
          <w:szCs w:val="20"/>
        </w:rPr>
        <w:t xml:space="preserve"> </w:t>
      </w:r>
      <w:r w:rsidRPr="00A25F82">
        <w:rPr>
          <w:sz w:val="20"/>
          <w:szCs w:val="20"/>
        </w:rPr>
        <w:t>номером.</w:t>
      </w:r>
    </w:p>
    <w:p w:rsidR="003F46A6" w:rsidRPr="00A25F82" w:rsidRDefault="003F46A6" w:rsidP="007B6701">
      <w:pPr>
        <w:pStyle w:val="a3"/>
        <w:spacing w:before="2"/>
        <w:ind w:right="481"/>
        <w:rPr>
          <w:sz w:val="20"/>
          <w:szCs w:val="20"/>
        </w:rPr>
      </w:pPr>
    </w:p>
    <w:p w:rsidR="0088050D" w:rsidRPr="00A25F82" w:rsidRDefault="0088050D" w:rsidP="007B6701">
      <w:pPr>
        <w:pStyle w:val="a3"/>
        <w:spacing w:before="2"/>
        <w:ind w:right="481"/>
        <w:rPr>
          <w:sz w:val="20"/>
          <w:szCs w:val="20"/>
        </w:rPr>
      </w:pPr>
    </w:p>
    <w:p w:rsidR="003F46A6" w:rsidRPr="00A25F82" w:rsidRDefault="003F46A6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  <w:r w:rsidRPr="00A25F82">
        <w:rPr>
          <w:sz w:val="20"/>
          <w:szCs w:val="20"/>
        </w:rPr>
        <w:t>Желаем успеха!</w:t>
      </w:r>
    </w:p>
    <w:p w:rsidR="0088050D" w:rsidRPr="00A25F82" w:rsidRDefault="0088050D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</w:p>
    <w:p w:rsidR="0088050D" w:rsidRPr="00A25F82" w:rsidRDefault="0088050D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</w:p>
    <w:p w:rsidR="0088050D" w:rsidRPr="00A25F82" w:rsidRDefault="0088050D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</w:p>
    <w:p w:rsidR="0088050D" w:rsidRPr="00A25F82" w:rsidRDefault="0088050D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</w:p>
    <w:p w:rsidR="0088050D" w:rsidRPr="00A25F82" w:rsidRDefault="0088050D" w:rsidP="003F46A6">
      <w:pPr>
        <w:pStyle w:val="3"/>
        <w:spacing w:before="0"/>
        <w:ind w:left="2337" w:right="1415"/>
        <w:jc w:val="center"/>
        <w:rPr>
          <w:sz w:val="20"/>
          <w:szCs w:val="20"/>
        </w:rPr>
      </w:pPr>
    </w:p>
    <w:p w:rsidR="00EF08C2" w:rsidRPr="00A25F82" w:rsidRDefault="00EF08C2" w:rsidP="00A25F82">
      <w:pPr>
        <w:spacing w:before="108"/>
        <w:ind w:right="869"/>
        <w:rPr>
          <w:b/>
          <w:sz w:val="20"/>
          <w:szCs w:val="20"/>
        </w:rPr>
      </w:pPr>
    </w:p>
    <w:p w:rsidR="00F55314" w:rsidRPr="00A25F82" w:rsidRDefault="00EF08C2" w:rsidP="00F55314">
      <w:pPr>
        <w:spacing w:before="108"/>
        <w:ind w:left="665" w:right="869"/>
        <w:jc w:val="center"/>
        <w:rPr>
          <w:b/>
          <w:sz w:val="20"/>
          <w:szCs w:val="20"/>
        </w:rPr>
      </w:pPr>
      <w:r w:rsidRPr="00A25F82">
        <w:rPr>
          <w:b/>
          <w:sz w:val="20"/>
          <w:szCs w:val="20"/>
        </w:rPr>
        <w:t xml:space="preserve">      </w:t>
      </w:r>
      <w:r w:rsidRPr="00A25F82"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E3EEDAB" wp14:editId="7F30A8D6">
            <wp:simplePos x="0" y="0"/>
            <wp:positionH relativeFrom="page">
              <wp:posOffset>9952074</wp:posOffset>
            </wp:positionH>
            <wp:positionV relativeFrom="paragraph">
              <wp:posOffset>13512</wp:posOffset>
            </wp:positionV>
            <wp:extent cx="367646" cy="395605"/>
            <wp:effectExtent l="0" t="0" r="0" b="444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14" cy="41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314" w:rsidRPr="00A25F82">
        <w:rPr>
          <w:b/>
          <w:sz w:val="20"/>
          <w:szCs w:val="20"/>
        </w:rPr>
        <w:t xml:space="preserve">    Часть 1</w:t>
      </w:r>
    </w:p>
    <w:p w:rsidR="00F55314" w:rsidRPr="00A25F82" w:rsidRDefault="00F55314" w:rsidP="00F55314">
      <w:pPr>
        <w:pStyle w:val="a3"/>
        <w:spacing w:before="6"/>
        <w:rPr>
          <w:b/>
          <w:sz w:val="20"/>
          <w:szCs w:val="20"/>
        </w:rPr>
      </w:pPr>
      <w:r w:rsidRPr="00A25F8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186690</wp:posOffset>
                </wp:positionV>
                <wp:extent cx="4674235" cy="304165"/>
                <wp:effectExtent l="0" t="0" r="12065" b="1968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304165"/>
                        </a:xfrm>
                        <a:prstGeom prst="rect">
                          <a:avLst/>
                        </a:prstGeom>
                        <a:noFill/>
                        <a:ln w="42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314" w:rsidRDefault="00F55314" w:rsidP="004D3E62">
                            <w:pPr>
                              <w:spacing w:before="17"/>
                              <w:ind w:left="75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Прослушайте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задание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БЛАНКЕ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2.</w:t>
                            </w:r>
                          </w:p>
                          <w:p w:rsidR="00F55314" w:rsidRDefault="00F55314" w:rsidP="004D3E62">
                            <w:pPr>
                              <w:spacing w:before="4"/>
                              <w:ind w:left="75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Сначала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напишите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задания,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а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затем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сжатого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изложения.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43.25pt;margin-top:14.7pt;width:368.05pt;height:23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" filled="f" strokeweight=".1168mm">
                <v:textbox inset="0,0,0,0">
                  <w:txbxContent>
                    <w:p w:rsidR="00F55314" w:rsidRDefault="00F55314" w:rsidP="004D3E62">
                      <w:pPr>
                        <w:spacing w:before="17"/>
                        <w:ind w:left="75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Прослушайте</w:t>
                      </w:r>
                      <w:r>
                        <w:rPr>
                          <w:b/>
                          <w:i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задание</w:t>
                      </w:r>
                      <w:r>
                        <w:rPr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</w:t>
                      </w:r>
                      <w:r>
                        <w:rPr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на</w:t>
                      </w:r>
                      <w:r>
                        <w:rPr>
                          <w:b/>
                          <w:i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БЛАНКЕ</w:t>
                      </w:r>
                      <w:r>
                        <w:rPr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2.</w:t>
                      </w:r>
                    </w:p>
                    <w:p w:rsidR="00F55314" w:rsidRDefault="00F55314" w:rsidP="004D3E62">
                      <w:pPr>
                        <w:spacing w:before="4"/>
                        <w:ind w:left="75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Сначала</w:t>
                      </w:r>
                      <w:r>
                        <w:rPr>
                          <w:b/>
                          <w:i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напишите</w:t>
                      </w:r>
                      <w:r>
                        <w:rPr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</w:t>
                      </w:r>
                      <w:r>
                        <w:rPr>
                          <w:b/>
                          <w:i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задания,</w:t>
                      </w:r>
                      <w:r>
                        <w:rPr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а</w:t>
                      </w:r>
                      <w:r>
                        <w:rPr>
                          <w:b/>
                          <w:i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затем</w:t>
                      </w:r>
                      <w:r>
                        <w:rPr>
                          <w:b/>
                          <w:i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–</w:t>
                      </w:r>
                      <w:r>
                        <w:rPr>
                          <w:b/>
                          <w:i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сжатого</w:t>
                      </w:r>
                      <w:r>
                        <w:rPr>
                          <w:b/>
                          <w:i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изложения.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314" w:rsidRPr="00A25F82" w:rsidRDefault="00EF08C2" w:rsidP="007B6701">
      <w:pPr>
        <w:pStyle w:val="a3"/>
        <w:spacing w:before="4"/>
        <w:ind w:left="964"/>
        <w:rPr>
          <w:sz w:val="20"/>
          <w:szCs w:val="20"/>
        </w:rPr>
      </w:pPr>
      <w:r w:rsidRPr="00A25F82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 wp14:anchorId="08CA135B" wp14:editId="4B55360B">
            <wp:simplePos x="0" y="0"/>
            <wp:positionH relativeFrom="page">
              <wp:posOffset>10010775</wp:posOffset>
            </wp:positionH>
            <wp:positionV relativeFrom="paragraph">
              <wp:posOffset>444655</wp:posOffset>
            </wp:positionV>
            <wp:extent cx="285750" cy="432435"/>
            <wp:effectExtent l="0" t="0" r="0" b="571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314" w:rsidRPr="00A25F82" w:rsidRDefault="00F55314" w:rsidP="00F55314">
      <w:pPr>
        <w:pStyle w:val="2"/>
        <w:spacing w:before="141"/>
        <w:ind w:left="665" w:right="576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5F82">
        <w:rPr>
          <w:rFonts w:ascii="Times New Roman" w:hAnsi="Times New Roman" w:cs="Times New Roman"/>
          <w:noProof/>
          <w:color w:val="auto"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378460</wp:posOffset>
                </wp:positionV>
                <wp:extent cx="4693285" cy="933450"/>
                <wp:effectExtent l="0" t="0" r="12065" b="1905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933450"/>
                        </a:xfrm>
                        <a:prstGeom prst="rect">
                          <a:avLst/>
                        </a:prstGeom>
                        <a:noFill/>
                        <a:ln w="42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314" w:rsidRDefault="00F55314" w:rsidP="00F55314">
                            <w:pPr>
                              <w:spacing w:before="33" w:line="244" w:lineRule="auto"/>
                              <w:ind w:left="75" w:right="7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Ответами к заданиям 2–8 являются слово (несколько слов) или последовательность    цифр.    Ответ     запишите     в     поле     ответа    в тексте работы, а затем перенесите в БЛАНК ОТВЕТОВ № 1 справа от номера  задания,  начиная  с  первой  клеточки, 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без  пробелов,  запятых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и других дополнительных  символов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.  Каждую  букву  или  цифру  пишите  в отдельной клеточке в соответствии с приведёнными в бланке образцами.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441.75pt;margin-top:29.8pt;width:369.55pt;height:73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" filled="f" strokeweight=".1168mm">
                <v:textbox inset="0,0,0,0">
                  <w:txbxContent>
                    <w:p w:rsidR="00F55314" w:rsidRDefault="00F55314" w:rsidP="00F55314">
                      <w:pPr>
                        <w:spacing w:before="33" w:line="244" w:lineRule="auto"/>
                        <w:ind w:left="75" w:right="7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 xml:space="preserve">Ответами к заданиям 2–8 являются слово (несколько слов) или последовательность    цифр.    Ответ     запишите     в     поле     ответа    в тексте работы, а затем перенесите в БЛАНК ОТВЕТОВ № 1 справа от </w:t>
                      </w:r>
                      <w:proofErr w:type="gramStart"/>
                      <w:r>
                        <w:rPr>
                          <w:b/>
                          <w:i/>
                          <w:sz w:val="19"/>
                        </w:rPr>
                        <w:t>номера  задания</w:t>
                      </w:r>
                      <w:proofErr w:type="gramEnd"/>
                      <w:r>
                        <w:rPr>
                          <w:b/>
                          <w:i/>
                          <w:sz w:val="19"/>
                        </w:rPr>
                        <w:t xml:space="preserve">,  начиная  с  первой  клеточки, 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без  пробелов,  запятых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    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и других дополнительных  символов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.  </w:t>
                      </w:r>
                      <w:proofErr w:type="gramStart"/>
                      <w:r>
                        <w:rPr>
                          <w:b/>
                          <w:i/>
                          <w:sz w:val="19"/>
                        </w:rPr>
                        <w:t>Каждую  букву</w:t>
                      </w:r>
                      <w:proofErr w:type="gramEnd"/>
                      <w:r>
                        <w:rPr>
                          <w:b/>
                          <w:i/>
                          <w:sz w:val="19"/>
                        </w:rPr>
                        <w:t xml:space="preserve">  или  цифру  пишите  в отдельной клеточке в соответствии с приведёнными в бланке образцами.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5F82">
        <w:rPr>
          <w:rFonts w:ascii="Times New Roman" w:hAnsi="Times New Roman" w:cs="Times New Roman"/>
          <w:b/>
          <w:color w:val="auto"/>
          <w:sz w:val="20"/>
          <w:szCs w:val="20"/>
        </w:rPr>
        <w:t>Часть 2</w:t>
      </w:r>
    </w:p>
    <w:p w:rsidR="0088050D" w:rsidRPr="00A25F82" w:rsidRDefault="0088050D" w:rsidP="003F1B4E">
      <w:pPr>
        <w:pStyle w:val="3"/>
        <w:spacing w:before="0"/>
        <w:ind w:left="0" w:right="1415"/>
        <w:rPr>
          <w:sz w:val="20"/>
          <w:szCs w:val="20"/>
        </w:rPr>
      </w:pPr>
    </w:p>
    <w:p w:rsidR="000151D6" w:rsidRPr="00A25F82" w:rsidRDefault="003A0F05" w:rsidP="00A918EF">
      <w:pPr>
        <w:pStyle w:val="1"/>
        <w:shd w:val="clear" w:color="auto" w:fill="auto"/>
        <w:tabs>
          <w:tab w:val="left" w:leader="underscore" w:pos="5012"/>
        </w:tabs>
        <w:spacing w:line="259" w:lineRule="auto"/>
        <w:jc w:val="both"/>
        <w:rPr>
          <w:b/>
          <w:sz w:val="20"/>
          <w:szCs w:val="20"/>
        </w:rPr>
      </w:pPr>
      <w:r w:rsidRPr="00A25F82">
        <w:rPr>
          <w:sz w:val="20"/>
          <w:szCs w:val="20"/>
        </w:rPr>
        <w:t xml:space="preserve">      </w:t>
      </w:r>
    </w:p>
    <w:p w:rsidR="00255048" w:rsidRPr="00A25F82" w:rsidRDefault="00255048" w:rsidP="00E2715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E27158" w:rsidRPr="00A25F82" w:rsidRDefault="00E27158" w:rsidP="00E27158">
      <w:pPr>
        <w:pStyle w:val="1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A25F82">
        <w:rPr>
          <w:b/>
          <w:bCs/>
          <w:sz w:val="20"/>
          <w:szCs w:val="20"/>
        </w:rPr>
        <w:t>Часть 3</w:t>
      </w:r>
    </w:p>
    <w:p w:rsidR="00E27158" w:rsidRPr="00A25F82" w:rsidRDefault="00E27158" w:rsidP="0025504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59" w:lineRule="auto"/>
        <w:ind w:left="709" w:right="197" w:firstLine="142"/>
        <w:jc w:val="both"/>
        <w:rPr>
          <w:sz w:val="20"/>
          <w:szCs w:val="20"/>
        </w:rPr>
      </w:pPr>
      <w:r w:rsidRPr="00A25F82">
        <w:rPr>
          <w:b/>
          <w:bCs/>
          <w:i/>
          <w:iCs/>
          <w:sz w:val="20"/>
          <w:szCs w:val="20"/>
        </w:rPr>
        <w:t>Используя прочитанный текст из части 2, выполните на отдельном листе ТОЛЬКО ОДНО из заданий: 9.1, 9.2 или 9.3. Перед написанием сочинения запишите номер выбранного задания: 9.1, 9.2 или 9.3.</w:t>
      </w:r>
    </w:p>
    <w:p w:rsidR="00A25F82" w:rsidRPr="00A25F82" w:rsidRDefault="00A25F82" w:rsidP="00AD39C9">
      <w:pPr>
        <w:pStyle w:val="1"/>
        <w:spacing w:after="240"/>
        <w:ind w:left="660"/>
        <w:jc w:val="both"/>
        <w:rPr>
          <w:sz w:val="20"/>
          <w:szCs w:val="20"/>
        </w:rPr>
      </w:pPr>
    </w:p>
    <w:p w:rsidR="00AD39C9" w:rsidRPr="00A25F82" w:rsidRDefault="00AD39C9" w:rsidP="00C878BB">
      <w:pPr>
        <w:pStyle w:val="a3"/>
        <w:ind w:left="709" w:right="197" w:firstLine="284"/>
        <w:jc w:val="both"/>
        <w:rPr>
          <w:sz w:val="20"/>
          <w:szCs w:val="20"/>
        </w:rPr>
      </w:pPr>
    </w:p>
    <w:bookmarkStart w:id="0" w:name="_GoBack"/>
    <w:bookmarkEnd w:id="0"/>
    <w:p w:rsidR="00AD39C9" w:rsidRPr="00A25F82" w:rsidRDefault="00B013BB" w:rsidP="00C878BB">
      <w:pPr>
        <w:pStyle w:val="a3"/>
        <w:ind w:left="709" w:right="197" w:firstLine="284"/>
        <w:jc w:val="both"/>
        <w:rPr>
          <w:sz w:val="20"/>
          <w:szCs w:val="20"/>
        </w:rPr>
      </w:pPr>
      <w:r w:rsidRPr="00A25F8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0A2983B" wp14:editId="58B70705">
                <wp:simplePos x="0" y="0"/>
                <wp:positionH relativeFrom="page">
                  <wp:posOffset>6102895</wp:posOffset>
                </wp:positionH>
                <wp:positionV relativeFrom="paragraph">
                  <wp:posOffset>206919</wp:posOffset>
                </wp:positionV>
                <wp:extent cx="4071620" cy="287655"/>
                <wp:effectExtent l="0" t="0" r="24130" b="17145"/>
                <wp:wrapTopAndBottom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287655"/>
                        </a:xfrm>
                        <a:prstGeom prst="rect">
                          <a:avLst/>
                        </a:prstGeom>
                        <a:noFill/>
                        <a:ln w="42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8C2" w:rsidRDefault="00EF08C2" w:rsidP="00015023">
                            <w:pPr>
                              <w:spacing w:before="3" w:line="244" w:lineRule="auto"/>
                              <w:ind w:left="71" w:right="119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Проверьте, чтобы каждый ответ был записан рядом с номером соответствующего задания.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A2983B" id="Text Box 17" o:spid="_x0000_s1038" type="#_x0000_t202" style="position:absolute;left:0;text-align:left;margin-left:480.55pt;margin-top:16.3pt;width:320.6pt;height:22.6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" filled="f" strokeweight=".1168mm">
                <v:textbox inset="0,0,0,0">
                  <w:txbxContent>
                    <w:p w:rsidR="00EF08C2" w:rsidRDefault="00EF08C2" w:rsidP="00015023">
                      <w:pPr>
                        <w:spacing w:before="3" w:line="244" w:lineRule="auto"/>
                        <w:ind w:left="71" w:right="119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Проверьте, чтобы каждый ответ был записан рядом с номером соответствующего задания.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D39C9" w:rsidRPr="00A25F82" w:rsidSect="003F46A6">
      <w:pgSz w:w="16838" w:h="11906" w:orient="landscape"/>
      <w:pgMar w:top="397" w:right="397" w:bottom="397" w:left="397" w:header="709" w:footer="709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109"/>
    <w:multiLevelType w:val="multilevel"/>
    <w:tmpl w:val="61CEA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421D0"/>
    <w:multiLevelType w:val="multilevel"/>
    <w:tmpl w:val="B8D43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D633F"/>
    <w:multiLevelType w:val="multilevel"/>
    <w:tmpl w:val="829C1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E0EE0"/>
    <w:multiLevelType w:val="multilevel"/>
    <w:tmpl w:val="908E273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D3CF5"/>
    <w:multiLevelType w:val="hybridMultilevel"/>
    <w:tmpl w:val="360015B2"/>
    <w:lvl w:ilvl="0" w:tplc="119C0D7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99E2D49"/>
    <w:multiLevelType w:val="multilevel"/>
    <w:tmpl w:val="183AB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81340"/>
    <w:multiLevelType w:val="multilevel"/>
    <w:tmpl w:val="71F4F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359AF"/>
    <w:multiLevelType w:val="multilevel"/>
    <w:tmpl w:val="255A3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5361D"/>
    <w:multiLevelType w:val="multilevel"/>
    <w:tmpl w:val="4B902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70FD9"/>
    <w:multiLevelType w:val="multilevel"/>
    <w:tmpl w:val="A65C8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A530A"/>
    <w:multiLevelType w:val="multilevel"/>
    <w:tmpl w:val="56AEE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3F50CA"/>
    <w:multiLevelType w:val="multilevel"/>
    <w:tmpl w:val="2E20E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41D0D"/>
    <w:multiLevelType w:val="multilevel"/>
    <w:tmpl w:val="8AF41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4"/>
    <w:rsid w:val="00006229"/>
    <w:rsid w:val="00015023"/>
    <w:rsid w:val="000151D6"/>
    <w:rsid w:val="00040C01"/>
    <w:rsid w:val="000B577F"/>
    <w:rsid w:val="001076C6"/>
    <w:rsid w:val="001157B4"/>
    <w:rsid w:val="001478B9"/>
    <w:rsid w:val="001E14E5"/>
    <w:rsid w:val="00255048"/>
    <w:rsid w:val="0028333B"/>
    <w:rsid w:val="002F479C"/>
    <w:rsid w:val="00384617"/>
    <w:rsid w:val="003A0F05"/>
    <w:rsid w:val="003D770C"/>
    <w:rsid w:val="003E2237"/>
    <w:rsid w:val="003F1B4E"/>
    <w:rsid w:val="003F46A6"/>
    <w:rsid w:val="004351DE"/>
    <w:rsid w:val="004D3E62"/>
    <w:rsid w:val="004F5B73"/>
    <w:rsid w:val="005858AD"/>
    <w:rsid w:val="00586DBB"/>
    <w:rsid w:val="00596EA2"/>
    <w:rsid w:val="005F1F7C"/>
    <w:rsid w:val="00604391"/>
    <w:rsid w:val="006B2F7E"/>
    <w:rsid w:val="006C478C"/>
    <w:rsid w:val="007B6701"/>
    <w:rsid w:val="00827C7C"/>
    <w:rsid w:val="0088050D"/>
    <w:rsid w:val="00882A54"/>
    <w:rsid w:val="008B2913"/>
    <w:rsid w:val="008C0494"/>
    <w:rsid w:val="00910C6D"/>
    <w:rsid w:val="00937E2E"/>
    <w:rsid w:val="0098022A"/>
    <w:rsid w:val="00984014"/>
    <w:rsid w:val="00A25F82"/>
    <w:rsid w:val="00A55838"/>
    <w:rsid w:val="00A918EF"/>
    <w:rsid w:val="00AD39C9"/>
    <w:rsid w:val="00AE584A"/>
    <w:rsid w:val="00AE65BB"/>
    <w:rsid w:val="00AF77B9"/>
    <w:rsid w:val="00B013BB"/>
    <w:rsid w:val="00B46BBD"/>
    <w:rsid w:val="00B76F15"/>
    <w:rsid w:val="00BE4627"/>
    <w:rsid w:val="00BE5B47"/>
    <w:rsid w:val="00C878BB"/>
    <w:rsid w:val="00CE3B4F"/>
    <w:rsid w:val="00DE2919"/>
    <w:rsid w:val="00E27158"/>
    <w:rsid w:val="00E35FDE"/>
    <w:rsid w:val="00E61668"/>
    <w:rsid w:val="00E664C0"/>
    <w:rsid w:val="00EA35A3"/>
    <w:rsid w:val="00EF08C2"/>
    <w:rsid w:val="00F10AA8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F46A6"/>
    <w:pPr>
      <w:spacing w:before="1"/>
      <w:ind w:left="964"/>
      <w:outlineLvl w:val="2"/>
    </w:pPr>
    <w:rPr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F46A6"/>
    <w:rPr>
      <w:rFonts w:ascii="Times New Roman" w:eastAsia="Times New Roman" w:hAnsi="Times New Roman" w:cs="Times New Roman"/>
      <w:b/>
      <w:bCs/>
      <w:i/>
      <w:sz w:val="19"/>
      <w:szCs w:val="19"/>
    </w:rPr>
  </w:style>
  <w:style w:type="paragraph" w:styleId="a3">
    <w:name w:val="Body Text"/>
    <w:basedOn w:val="a"/>
    <w:link w:val="a4"/>
    <w:uiPriority w:val="1"/>
    <w:qFormat/>
    <w:rsid w:val="003F46A6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F46A6"/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F553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Основной текст_"/>
    <w:basedOn w:val="a0"/>
    <w:link w:val="1"/>
    <w:rsid w:val="003846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384617"/>
    <w:pPr>
      <w:shd w:val="clear" w:color="auto" w:fill="FFFFFF"/>
      <w:autoSpaceDE/>
      <w:autoSpaceDN/>
      <w:spacing w:line="257" w:lineRule="auto"/>
      <w:ind w:firstLine="400"/>
    </w:pPr>
  </w:style>
  <w:style w:type="character" w:customStyle="1" w:styleId="extendedtext-short">
    <w:name w:val="extendedtext-short"/>
    <w:basedOn w:val="a0"/>
    <w:rsid w:val="008C0494"/>
  </w:style>
  <w:style w:type="character" w:customStyle="1" w:styleId="a6">
    <w:name w:val="Другое_"/>
    <w:basedOn w:val="a0"/>
    <w:link w:val="a7"/>
    <w:rsid w:val="00AD39C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D39C9"/>
    <w:pPr>
      <w:autoSpaceDE/>
      <w:autoSpaceDN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B013BB"/>
    <w:rPr>
      <w:rFonts w:ascii="Arial" w:eastAsia="Arial" w:hAnsi="Arial" w:cs="Arial"/>
      <w:sz w:val="34"/>
      <w:szCs w:val="34"/>
    </w:rPr>
  </w:style>
  <w:style w:type="paragraph" w:customStyle="1" w:styleId="32">
    <w:name w:val="Основной текст (3)"/>
    <w:basedOn w:val="a"/>
    <w:link w:val="31"/>
    <w:rsid w:val="00B013BB"/>
    <w:pPr>
      <w:autoSpaceDE/>
      <w:autoSpaceDN/>
    </w:pPr>
    <w:rPr>
      <w:rFonts w:ascii="Arial" w:eastAsia="Arial" w:hAnsi="Arial" w:cs="Arial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A91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8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F46A6"/>
    <w:pPr>
      <w:spacing w:before="1"/>
      <w:ind w:left="964"/>
      <w:outlineLvl w:val="2"/>
    </w:pPr>
    <w:rPr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F46A6"/>
    <w:rPr>
      <w:rFonts w:ascii="Times New Roman" w:eastAsia="Times New Roman" w:hAnsi="Times New Roman" w:cs="Times New Roman"/>
      <w:b/>
      <w:bCs/>
      <w:i/>
      <w:sz w:val="19"/>
      <w:szCs w:val="19"/>
    </w:rPr>
  </w:style>
  <w:style w:type="paragraph" w:styleId="a3">
    <w:name w:val="Body Text"/>
    <w:basedOn w:val="a"/>
    <w:link w:val="a4"/>
    <w:uiPriority w:val="1"/>
    <w:qFormat/>
    <w:rsid w:val="003F46A6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F46A6"/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F553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Основной текст_"/>
    <w:basedOn w:val="a0"/>
    <w:link w:val="1"/>
    <w:rsid w:val="003846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384617"/>
    <w:pPr>
      <w:shd w:val="clear" w:color="auto" w:fill="FFFFFF"/>
      <w:autoSpaceDE/>
      <w:autoSpaceDN/>
      <w:spacing w:line="257" w:lineRule="auto"/>
      <w:ind w:firstLine="400"/>
    </w:pPr>
  </w:style>
  <w:style w:type="character" w:customStyle="1" w:styleId="extendedtext-short">
    <w:name w:val="extendedtext-short"/>
    <w:basedOn w:val="a0"/>
    <w:rsid w:val="008C0494"/>
  </w:style>
  <w:style w:type="character" w:customStyle="1" w:styleId="a6">
    <w:name w:val="Другое_"/>
    <w:basedOn w:val="a0"/>
    <w:link w:val="a7"/>
    <w:rsid w:val="00AD39C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D39C9"/>
    <w:pPr>
      <w:autoSpaceDE/>
      <w:autoSpaceDN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B013BB"/>
    <w:rPr>
      <w:rFonts w:ascii="Arial" w:eastAsia="Arial" w:hAnsi="Arial" w:cs="Arial"/>
      <w:sz w:val="34"/>
      <w:szCs w:val="34"/>
    </w:rPr>
  </w:style>
  <w:style w:type="paragraph" w:customStyle="1" w:styleId="32">
    <w:name w:val="Основной текст (3)"/>
    <w:basedOn w:val="a"/>
    <w:link w:val="31"/>
    <w:rsid w:val="00B013BB"/>
    <w:pPr>
      <w:autoSpaceDE/>
      <w:autoSpaceDN/>
    </w:pPr>
    <w:rPr>
      <w:rFonts w:ascii="Arial" w:eastAsia="Arial" w:hAnsi="Arial" w:cs="Arial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A91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8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4</cp:revision>
  <cp:lastPrinted>2021-10-27T08:45:00Z</cp:lastPrinted>
  <dcterms:created xsi:type="dcterms:W3CDTF">2021-10-27T21:30:00Z</dcterms:created>
  <dcterms:modified xsi:type="dcterms:W3CDTF">2022-03-25T07:51:00Z</dcterms:modified>
</cp:coreProperties>
</file>